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5F" w:rsidRDefault="00CD48F0" w:rsidP="00E1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медицинские организации</w:t>
      </w:r>
      <w:r w:rsidR="000E1A5F" w:rsidRPr="009434E5">
        <w:rPr>
          <w:rFonts w:ascii="Times New Roman" w:hAnsi="Times New Roman" w:cs="Times New Roman"/>
          <w:sz w:val="28"/>
          <w:szCs w:val="28"/>
        </w:rPr>
        <w:t>, с которыми заключены договоры на оказание и оплату медицинской помощи по обязате</w:t>
      </w:r>
      <w:r w:rsidR="000E1A5F">
        <w:rPr>
          <w:rFonts w:ascii="Times New Roman" w:hAnsi="Times New Roman" w:cs="Times New Roman"/>
          <w:sz w:val="28"/>
          <w:szCs w:val="28"/>
        </w:rPr>
        <w:t>льному медицинскому страхованию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A5F" w:rsidRPr="00CD48F0" w:rsidRDefault="000E1A5F" w:rsidP="00E1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АльфаСтрахование-ОМС</w:t>
      </w:r>
      <w:proofErr w:type="spellEnd"/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» филиал «Сибирь»</w:t>
      </w: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650060 г. Кемерово, </w:t>
      </w:r>
      <w:proofErr w:type="spellStart"/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02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т Ленина, 137/4</w:t>
      </w: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+7 3842 51-07-43+7 3842 51-55-54</w:t>
      </w: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8 800 555-1001</w:t>
      </w: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http://www.alfastrahoms.ru/kuzbass-oms@alfastrah.ru</w:t>
      </w:r>
    </w:p>
    <w:p w:rsid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 Общество с ограниченной ответственностью СК «</w:t>
      </w:r>
      <w:proofErr w:type="spellStart"/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Ингосстрах-М</w:t>
      </w:r>
      <w:proofErr w:type="spellEnd"/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2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. Кемерово</w:t>
      </w: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650000 г. Кемерово, ул. </w:t>
      </w:r>
      <w:proofErr w:type="spellStart"/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Ноградская</w:t>
      </w:r>
      <w:proofErr w:type="spellEnd"/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, 19А</w:t>
      </w: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+7 3842 75-42-55, +7 3842 75-59-29</w:t>
      </w: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http://www.ingos-m.ru/ingos-m@kemerovo.ingos.ru</w:t>
      </w:r>
    </w:p>
    <w:p w:rsid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7B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Акционерное общество Страховая медицинская компания</w:t>
      </w: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«Сибирский Спас-Мед»</w:t>
      </w: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654000, г. Новокузнецк, проспект </w:t>
      </w:r>
      <w:proofErr w:type="spellStart"/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Кузнецкстроевский</w:t>
      </w:r>
      <w:proofErr w:type="spellEnd"/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, 13</w:t>
      </w: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+7 3843 46-41-00, +7 3843 46-51-01, +7 3843 46-96-86</w:t>
      </w: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8 800 200-23-63</w:t>
      </w:r>
    </w:p>
    <w:p w:rsidR="00E13176" w:rsidRPr="00E13176" w:rsidRDefault="00E13176" w:rsidP="00E1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76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http://www.med.sibspas.ru/nk/nvkz@sibspas.ru</w:t>
      </w:r>
    </w:p>
    <w:sectPr w:rsidR="00E13176" w:rsidRPr="00E13176" w:rsidSect="0015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B61B81"/>
    <w:multiLevelType w:val="multilevel"/>
    <w:tmpl w:val="37B0E938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A5F"/>
    <w:rsid w:val="0002137B"/>
    <w:rsid w:val="000E1A5F"/>
    <w:rsid w:val="00152816"/>
    <w:rsid w:val="00683C2A"/>
    <w:rsid w:val="008D1699"/>
    <w:rsid w:val="00CD48F0"/>
    <w:rsid w:val="00CF3C7E"/>
    <w:rsid w:val="00E1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2019-06-18T07:51:00Z</dcterms:created>
  <dcterms:modified xsi:type="dcterms:W3CDTF">2019-12-25T03:54:00Z</dcterms:modified>
</cp:coreProperties>
</file>